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A6FA" w14:textId="77777777" w:rsidR="00B566B1" w:rsidRDefault="00B566B1"/>
    <w:p w14:paraId="55C36B2C" w14:textId="77777777" w:rsidR="00D06122" w:rsidRDefault="00D06122"/>
    <w:p w14:paraId="496CF26A" w14:textId="77777777" w:rsidR="00D06122" w:rsidRDefault="00D06122"/>
    <w:p w14:paraId="5ACEDFB4" w14:textId="77777777" w:rsidR="00D06122" w:rsidRDefault="00D06122"/>
    <w:p w14:paraId="4A346400" w14:textId="77777777" w:rsidR="00D06122" w:rsidRDefault="00D06122"/>
    <w:p w14:paraId="6660079E" w14:textId="77777777" w:rsidR="00D06122" w:rsidRDefault="00D06122"/>
    <w:p w14:paraId="656DE361" w14:textId="77777777" w:rsidR="00D06122" w:rsidRDefault="00D06122"/>
    <w:p w14:paraId="279E2B67" w14:textId="77777777" w:rsidR="00D06122" w:rsidRDefault="00D06122"/>
    <w:p w14:paraId="1523CD76" w14:textId="77777777" w:rsidR="00D06122" w:rsidRDefault="00D06122" w:rsidP="00D06122">
      <w:pPr>
        <w:jc w:val="center"/>
      </w:pPr>
      <w:r>
        <w:t>AGENDA</w:t>
      </w:r>
    </w:p>
    <w:p w14:paraId="198DD8F3" w14:textId="1EF6E9B3" w:rsidR="00D06122" w:rsidRDefault="00D06122" w:rsidP="00D06122">
      <w:pPr>
        <w:jc w:val="center"/>
      </w:pPr>
      <w:r>
        <w:t xml:space="preserve">DECEMBER </w:t>
      </w:r>
      <w:r w:rsidR="00C06BEE">
        <w:t>2</w:t>
      </w:r>
      <w:r>
        <w:t>, 202</w:t>
      </w:r>
      <w:r w:rsidR="00C06BEE">
        <w:t>5</w:t>
      </w:r>
    </w:p>
    <w:p w14:paraId="71C894C7" w14:textId="77777777" w:rsidR="00D06122" w:rsidRDefault="00D06122" w:rsidP="00D06122">
      <w:pPr>
        <w:jc w:val="center"/>
      </w:pPr>
      <w:r>
        <w:t>5:00 P.M.</w:t>
      </w:r>
    </w:p>
    <w:p w14:paraId="37008078" w14:textId="77777777" w:rsidR="00D06122" w:rsidRDefault="00D06122" w:rsidP="00D06122">
      <w:pPr>
        <w:jc w:val="center"/>
      </w:pPr>
    </w:p>
    <w:p w14:paraId="294D3DE8" w14:textId="77777777" w:rsidR="00D06122" w:rsidRDefault="00D06122" w:rsidP="00D06122">
      <w:pPr>
        <w:ind w:firstLine="720"/>
      </w:pPr>
      <w:r>
        <w:t>1.  Roll Call – Robby Moore, Josh Warren, Steve Hester, J.B. Trull, Don Barnette</w:t>
      </w:r>
    </w:p>
    <w:p w14:paraId="134CBD9C" w14:textId="77777777" w:rsidR="00D06122" w:rsidRDefault="00D06122" w:rsidP="00D06122"/>
    <w:p w14:paraId="0212B25D" w14:textId="5EAB3736" w:rsidR="00D06122" w:rsidRDefault="00D06122" w:rsidP="00D06122">
      <w:pPr>
        <w:ind w:firstLine="720"/>
      </w:pPr>
      <w:r>
        <w:t xml:space="preserve">2.  </w:t>
      </w:r>
      <w:r w:rsidR="00207C9B">
        <w:t>Public Comments</w:t>
      </w:r>
    </w:p>
    <w:p w14:paraId="22513F1A" w14:textId="77777777" w:rsidR="00D06122" w:rsidRDefault="00D06122" w:rsidP="00D06122"/>
    <w:p w14:paraId="21EE8D75" w14:textId="2680A1B8" w:rsidR="00D06122" w:rsidRDefault="00D06122" w:rsidP="00D06122">
      <w:pPr>
        <w:ind w:firstLine="720"/>
      </w:pPr>
      <w:r>
        <w:t xml:space="preserve">3.  </w:t>
      </w:r>
      <w:r w:rsidR="00207C9B">
        <w:t>Approval of minutes from previous meeting</w:t>
      </w:r>
    </w:p>
    <w:p w14:paraId="57B59725" w14:textId="77777777" w:rsidR="00D06122" w:rsidRDefault="00D06122" w:rsidP="00D06122"/>
    <w:p w14:paraId="6C7457E1" w14:textId="75AD39A0" w:rsidR="00D06122" w:rsidRDefault="00D06122" w:rsidP="00D06122">
      <w:pPr>
        <w:ind w:firstLine="720"/>
      </w:pPr>
      <w:r>
        <w:t xml:space="preserve">4.  </w:t>
      </w:r>
      <w:r w:rsidR="00207C9B">
        <w:t>City Recorder Reports</w:t>
      </w:r>
    </w:p>
    <w:p w14:paraId="465C5317" w14:textId="77777777" w:rsidR="00D06122" w:rsidRDefault="00D06122" w:rsidP="00D06122"/>
    <w:p w14:paraId="5EEC790A" w14:textId="77777777" w:rsidR="00D06122" w:rsidRDefault="00D06122" w:rsidP="00D06122">
      <w:pPr>
        <w:ind w:firstLine="720"/>
      </w:pPr>
      <w:r>
        <w:t xml:space="preserve">5.  </w:t>
      </w:r>
    </w:p>
    <w:p w14:paraId="30EC4CC0" w14:textId="77777777" w:rsidR="00D06122" w:rsidRDefault="00D06122" w:rsidP="00D06122"/>
    <w:p w14:paraId="74492C9A" w14:textId="77777777" w:rsidR="00D06122" w:rsidRDefault="00D06122" w:rsidP="00D06122">
      <w:pPr>
        <w:ind w:firstLine="720"/>
      </w:pPr>
      <w:r>
        <w:t xml:space="preserve">6.  </w:t>
      </w:r>
    </w:p>
    <w:p w14:paraId="3640FB65" w14:textId="77777777" w:rsidR="00D06122" w:rsidRDefault="00D06122" w:rsidP="00D06122"/>
    <w:p w14:paraId="75F91772" w14:textId="77777777" w:rsidR="00D06122" w:rsidRDefault="00D06122" w:rsidP="00D06122">
      <w:pPr>
        <w:ind w:firstLine="720"/>
      </w:pPr>
      <w:r>
        <w:t xml:space="preserve">7.  </w:t>
      </w:r>
    </w:p>
    <w:p w14:paraId="700574BC" w14:textId="77777777" w:rsidR="00D06122" w:rsidRDefault="00D06122" w:rsidP="00D06122"/>
    <w:p w14:paraId="1C5C481C" w14:textId="77777777" w:rsidR="00D06122" w:rsidRDefault="00D06122" w:rsidP="00D06122">
      <w:pPr>
        <w:ind w:firstLine="720"/>
      </w:pPr>
      <w:r>
        <w:t>8.</w:t>
      </w:r>
    </w:p>
    <w:p w14:paraId="1B471EBC" w14:textId="77777777" w:rsidR="00D06122" w:rsidRDefault="00D06122" w:rsidP="00D06122"/>
    <w:p w14:paraId="19E622E6" w14:textId="77777777" w:rsidR="00D06122" w:rsidRDefault="00D06122"/>
    <w:p w14:paraId="15F5DA3D" w14:textId="13C20418" w:rsidR="00D06122" w:rsidRDefault="00D06122">
      <w:r>
        <w:tab/>
      </w:r>
    </w:p>
    <w:p w14:paraId="067D9106" w14:textId="77777777" w:rsidR="00BD3EE2" w:rsidRDefault="00BD3EE2"/>
    <w:p w14:paraId="6F0EB119" w14:textId="77777777" w:rsidR="00BD3EE2" w:rsidRDefault="00BD3EE2"/>
    <w:p w14:paraId="04AC3611" w14:textId="77777777" w:rsidR="00BD3EE2" w:rsidRDefault="00BD3EE2"/>
    <w:p w14:paraId="4BBF459B" w14:textId="77777777" w:rsidR="00BD3EE2" w:rsidRDefault="00BD3EE2"/>
    <w:p w14:paraId="7F54B12B" w14:textId="77777777" w:rsidR="00BD3EE2" w:rsidRDefault="00BD3EE2"/>
    <w:sectPr w:rsidR="00BD3EE2" w:rsidSect="00E8207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5E84" w14:textId="77777777" w:rsidR="00E82070" w:rsidRDefault="00E82070" w:rsidP="00E82070">
      <w:r>
        <w:separator/>
      </w:r>
    </w:p>
  </w:endnote>
  <w:endnote w:type="continuationSeparator" w:id="0">
    <w:p w14:paraId="38DF62EB" w14:textId="77777777" w:rsidR="00E82070" w:rsidRDefault="00E82070" w:rsidP="00E8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0E90" w14:textId="77777777" w:rsidR="00E82070" w:rsidRDefault="00E82070" w:rsidP="00E82070">
      <w:r>
        <w:separator/>
      </w:r>
    </w:p>
  </w:footnote>
  <w:footnote w:type="continuationSeparator" w:id="0">
    <w:p w14:paraId="01E55BD5" w14:textId="77777777" w:rsidR="00E82070" w:rsidRDefault="00E82070" w:rsidP="00E8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B3FD" w14:textId="713C0DBE" w:rsidR="00E82070" w:rsidRPr="00EF7EC5" w:rsidRDefault="00E82070" w:rsidP="00E82070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F7EC5">
      <w:rPr>
        <w:rFonts w:ascii="Times New Roman" w:hAnsi="Times New Roman" w:cs="Times New Roman"/>
        <w:b/>
        <w:bCs/>
        <w:sz w:val="32"/>
        <w:szCs w:val="32"/>
      </w:rPr>
      <w:t>CITY OF LOBELVILLE</w:t>
    </w:r>
  </w:p>
  <w:p w14:paraId="11BEEE1D" w14:textId="215FBD4E" w:rsidR="00E82070" w:rsidRDefault="00E82070" w:rsidP="00E82070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P.O. B</w:t>
    </w:r>
    <w:r w:rsidR="00EF7EC5">
      <w:rPr>
        <w:rFonts w:ascii="Times New Roman" w:hAnsi="Times New Roman" w:cs="Times New Roman"/>
        <w:sz w:val="28"/>
        <w:szCs w:val="28"/>
      </w:rPr>
      <w:t>ox</w:t>
    </w:r>
    <w:r>
      <w:rPr>
        <w:rFonts w:ascii="Times New Roman" w:hAnsi="Times New Roman" w:cs="Times New Roman"/>
        <w:sz w:val="28"/>
        <w:szCs w:val="28"/>
      </w:rPr>
      <w:t xml:space="preserve"> 369</w:t>
    </w:r>
  </w:p>
  <w:p w14:paraId="3DDD538A" w14:textId="0262F456" w:rsidR="00E82070" w:rsidRDefault="00E82070" w:rsidP="00E82070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L</w:t>
    </w:r>
    <w:r w:rsidR="00EF7EC5">
      <w:rPr>
        <w:rFonts w:ascii="Times New Roman" w:hAnsi="Times New Roman" w:cs="Times New Roman"/>
        <w:sz w:val="28"/>
        <w:szCs w:val="28"/>
      </w:rPr>
      <w:t>obelville</w:t>
    </w:r>
    <w:r>
      <w:rPr>
        <w:rFonts w:ascii="Times New Roman" w:hAnsi="Times New Roman" w:cs="Times New Roman"/>
        <w:sz w:val="28"/>
        <w:szCs w:val="28"/>
      </w:rPr>
      <w:t>, TN 37097</w:t>
    </w:r>
  </w:p>
  <w:p w14:paraId="32D65E77" w14:textId="77777777" w:rsidR="00E82070" w:rsidRDefault="00E82070" w:rsidP="00E82070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5089405E" w14:textId="32551BC6" w:rsidR="00E82070" w:rsidRDefault="00E82070" w:rsidP="00E8207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Robby J. Moore, Mayor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                           </w:t>
    </w:r>
    <w:r w:rsidR="00EF7EC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Phone</w:t>
    </w:r>
    <w:r w:rsidR="00EF7EC5">
      <w:rPr>
        <w:rFonts w:ascii="Times New Roman" w:hAnsi="Times New Roman" w:cs="Times New Roman"/>
        <w:sz w:val="24"/>
        <w:szCs w:val="24"/>
      </w:rPr>
      <w:t>: (</w:t>
    </w:r>
    <w:r>
      <w:rPr>
        <w:rFonts w:ascii="Times New Roman" w:hAnsi="Times New Roman" w:cs="Times New Roman"/>
        <w:sz w:val="24"/>
        <w:szCs w:val="24"/>
      </w:rPr>
      <w:t>931</w:t>
    </w:r>
    <w:r w:rsidR="00EF7EC5">
      <w:rPr>
        <w:rFonts w:ascii="Times New Roman" w:hAnsi="Times New Roman" w:cs="Times New Roman"/>
        <w:sz w:val="24"/>
        <w:szCs w:val="24"/>
      </w:rPr>
      <w:t>)</w:t>
    </w:r>
    <w:r>
      <w:rPr>
        <w:rFonts w:ascii="Times New Roman" w:hAnsi="Times New Roman" w:cs="Times New Roman"/>
        <w:sz w:val="24"/>
        <w:szCs w:val="24"/>
      </w:rPr>
      <w:t>-593-2285</w:t>
    </w:r>
  </w:p>
  <w:p w14:paraId="17B2DF79" w14:textId="1367F2FC" w:rsidR="00E82070" w:rsidRDefault="00E82070" w:rsidP="00E8207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Cristal Odom, City Recorder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                    </w:t>
    </w:r>
    <w:r w:rsidR="00EF7EC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Fax</w:t>
    </w:r>
    <w:r w:rsidR="00EF7EC5">
      <w:rPr>
        <w:rFonts w:ascii="Times New Roman" w:hAnsi="Times New Roman" w:cs="Times New Roman"/>
        <w:sz w:val="24"/>
        <w:szCs w:val="24"/>
      </w:rPr>
      <w:t>: (</w:t>
    </w:r>
    <w:r>
      <w:rPr>
        <w:rFonts w:ascii="Times New Roman" w:hAnsi="Times New Roman" w:cs="Times New Roman"/>
        <w:sz w:val="24"/>
        <w:szCs w:val="24"/>
      </w:rPr>
      <w:t>931</w:t>
    </w:r>
    <w:r w:rsidR="00EF7EC5">
      <w:rPr>
        <w:rFonts w:ascii="Times New Roman" w:hAnsi="Times New Roman" w:cs="Times New Roman"/>
        <w:sz w:val="24"/>
        <w:szCs w:val="24"/>
      </w:rPr>
      <w:t>)</w:t>
    </w:r>
    <w:r>
      <w:rPr>
        <w:rFonts w:ascii="Times New Roman" w:hAnsi="Times New Roman" w:cs="Times New Roman"/>
        <w:sz w:val="24"/>
        <w:szCs w:val="24"/>
      </w:rPr>
      <w:t>-593-2279</w:t>
    </w:r>
  </w:p>
  <w:p w14:paraId="4A0B9DAD" w14:textId="77777777" w:rsidR="00BD3EE2" w:rsidRDefault="00BD3EE2" w:rsidP="00EF7EC5">
    <w:pPr>
      <w:pStyle w:val="Header"/>
      <w:pBdr>
        <w:bottom w:val="thinThickThinMediumGap" w:sz="2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70"/>
    <w:rsid w:val="00207C9B"/>
    <w:rsid w:val="00346F46"/>
    <w:rsid w:val="005746C1"/>
    <w:rsid w:val="00937DCA"/>
    <w:rsid w:val="00A17FB4"/>
    <w:rsid w:val="00B566B1"/>
    <w:rsid w:val="00BD3EE2"/>
    <w:rsid w:val="00C06BEE"/>
    <w:rsid w:val="00C41A16"/>
    <w:rsid w:val="00D06122"/>
    <w:rsid w:val="00E82070"/>
    <w:rsid w:val="00EF7EC5"/>
    <w:rsid w:val="00F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AB31ED"/>
  <w15:chartTrackingRefBased/>
  <w15:docId w15:val="{53E13425-54C2-4353-9DC9-BC97B1A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70"/>
  </w:style>
  <w:style w:type="paragraph" w:styleId="Footer">
    <w:name w:val="footer"/>
    <w:basedOn w:val="Normal"/>
    <w:link w:val="FooterChar"/>
    <w:uiPriority w:val="99"/>
    <w:unhideWhenUsed/>
    <w:rsid w:val="00E82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Cristal Odom</dc:creator>
  <cp:keywords/>
  <dc:description/>
  <cp:lastModifiedBy>Cristal Odom</cp:lastModifiedBy>
  <cp:revision>2</cp:revision>
  <cp:lastPrinted>2025-12-01T13:10:00Z</cp:lastPrinted>
  <dcterms:created xsi:type="dcterms:W3CDTF">2025-12-01T13:10:00Z</dcterms:created>
  <dcterms:modified xsi:type="dcterms:W3CDTF">2025-12-01T13:10:00Z</dcterms:modified>
</cp:coreProperties>
</file>